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D2" w:rsidRDefault="00F108D2" w:rsidP="0015541F">
      <w:pPr>
        <w:jc w:val="center"/>
        <w:rPr>
          <w:rFonts w:ascii="맑은 고딕" w:eastAsia="맑은 고딕" w:hAnsi="맑은 고딕"/>
          <w:b/>
          <w:sz w:val="28"/>
          <w:szCs w:val="28"/>
          <w:u w:val="single"/>
        </w:rPr>
      </w:pPr>
    </w:p>
    <w:p w:rsidR="00827C1C" w:rsidRPr="00AC74F4" w:rsidRDefault="00445A30" w:rsidP="00827C1C">
      <w:pPr>
        <w:jc w:val="center"/>
        <w:rPr>
          <w:rFonts w:ascii="맑은 고딕" w:eastAsia="맑은 고딕" w:hAnsi="맑은 고딕"/>
          <w:b/>
          <w:sz w:val="14"/>
          <w:szCs w:val="14"/>
          <w:u w:val="single"/>
        </w:rPr>
      </w:pP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NICEPAY 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>간편결제</w:t>
      </w:r>
      <w:r w:rsidR="00BC328B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서비스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</w:t>
      </w: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>신청서</w:t>
      </w:r>
    </w:p>
    <w:p w:rsidR="007F649B" w:rsidRPr="008E1D7C" w:rsidRDefault="007F649B" w:rsidP="00445A30">
      <w:pPr>
        <w:rPr>
          <w:rFonts w:ascii="맑은 고딕" w:eastAsia="맑은 고딕" w:hAnsi="맑은 고딕"/>
          <w:b/>
          <w:sz w:val="2"/>
          <w:szCs w:val="10"/>
          <w:u w:val="single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1.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445A30" w:rsidRPr="00AC74F4">
        <w:rPr>
          <w:rFonts w:ascii="맑은 고딕" w:eastAsia="맑은 고딕" w:hAnsi="맑은 고딕" w:hint="eastAsia"/>
          <w:b/>
          <w:bCs/>
          <w:sz w:val="16"/>
          <w:szCs w:val="16"/>
        </w:rPr>
        <w:t>가맹점 기본 정보</w:t>
      </w:r>
    </w:p>
    <w:tbl>
      <w:tblPr>
        <w:tblW w:w="1060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73"/>
        <w:gridCol w:w="1751"/>
        <w:gridCol w:w="1510"/>
        <w:gridCol w:w="2268"/>
        <w:gridCol w:w="3402"/>
      </w:tblGrid>
      <w:tr w:rsidR="00445A30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상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261" w:type="dxa"/>
            <w:gridSpan w:val="2"/>
            <w:vAlign w:val="center"/>
          </w:tcPr>
          <w:p w:rsidR="00445A30" w:rsidRPr="00AC74F4" w:rsidRDefault="00467F82" w:rsidP="00A95063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3402" w:type="dxa"/>
            <w:vAlign w:val="center"/>
          </w:tcPr>
          <w:p w:rsidR="00445A30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550BAF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대표자명</w:t>
            </w:r>
          </w:p>
        </w:tc>
        <w:tc>
          <w:tcPr>
            <w:tcW w:w="3261" w:type="dxa"/>
            <w:gridSpan w:val="2"/>
            <w:vAlign w:val="center"/>
          </w:tcPr>
          <w:p w:rsidR="00550BAF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402" w:type="dxa"/>
            <w:vAlign w:val="center"/>
          </w:tcPr>
          <w:p w:rsidR="00550BAF" w:rsidRPr="00AC74F4" w:rsidRDefault="00467F82" w:rsidP="00827C1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CC68C7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가맹점아이디</w:t>
            </w:r>
          </w:p>
        </w:tc>
        <w:tc>
          <w:tcPr>
            <w:tcW w:w="3261" w:type="dxa"/>
            <w:gridSpan w:val="2"/>
            <w:vAlign w:val="center"/>
          </w:tcPr>
          <w:p w:rsidR="00CC68C7" w:rsidRPr="00AC74F4" w:rsidRDefault="008A1DCB" w:rsidP="00827C1C">
            <w:pPr>
              <w:ind w:right="140"/>
              <w:jc w:val="left"/>
              <w:rPr>
                <w:rFonts w:ascii="맑은 고딕" w:eastAsia="맑은 고딕" w:hAnsi="맑은 고딕"/>
                <w:color w:val="BFBFBF"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[</w:t>
            </w:r>
            <w:r>
              <w:rPr>
                <w:rFonts w:ascii="맑은 고딕" w:eastAsia="맑은 고딕" w:hAnsi="맑은 고딕" w:hint="eastAsia"/>
                <w:color w:val="000000"/>
                <w:sz w:val="16"/>
                <w:szCs w:val="16"/>
              </w:rPr>
              <w:t>고도몰 신청시 자동 생성]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C68C7" w:rsidRPr="00AC74F4" w:rsidRDefault="00CC68C7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 w:val="restart"/>
            <w:shd w:val="clear" w:color="auto" w:fill="BFBFBF"/>
            <w:vAlign w:val="center"/>
          </w:tcPr>
          <w:p w:rsidR="00D13C46" w:rsidRPr="00AC74F4" w:rsidRDefault="00D13C46" w:rsidP="00D13C46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담당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자정보</w:t>
            </w:r>
          </w:p>
        </w:tc>
        <w:tc>
          <w:tcPr>
            <w:tcW w:w="1751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proofErr w:type="gramStart"/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  름</w:t>
            </w:r>
            <w:proofErr w:type="gramEnd"/>
          </w:p>
        </w:tc>
        <w:tc>
          <w:tcPr>
            <w:tcW w:w="1510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부서/직위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전화번호 </w:t>
            </w:r>
          </w:p>
        </w:tc>
        <w:tc>
          <w:tcPr>
            <w:tcW w:w="3402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이메일(E-Mail)</w:t>
            </w: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D13C46" w:rsidRPr="008E1D7C" w:rsidRDefault="00D13C46" w:rsidP="00445A30">
      <w:pPr>
        <w:rPr>
          <w:rFonts w:ascii="맑은 고딕" w:eastAsia="맑은 고딕" w:hAnsi="맑은 고딕"/>
          <w:b/>
          <w:bCs/>
          <w:sz w:val="4"/>
          <w:szCs w:val="16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2.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/>
          <w:bCs/>
          <w:sz w:val="16"/>
          <w:szCs w:val="16"/>
        </w:rPr>
        <w:t>서비스 이용조건</w:t>
      </w:r>
    </w:p>
    <w:tbl>
      <w:tblPr>
        <w:tblW w:w="10622" w:type="dxa"/>
        <w:tblInd w:w="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73"/>
        <w:gridCol w:w="567"/>
        <w:gridCol w:w="992"/>
        <w:gridCol w:w="1702"/>
        <w:gridCol w:w="2126"/>
        <w:gridCol w:w="1215"/>
        <w:gridCol w:w="2347"/>
      </w:tblGrid>
      <w:tr w:rsidR="00FA5A5E" w:rsidRPr="00AC74F4" w:rsidTr="0034540D">
        <w:trPr>
          <w:cantSplit/>
          <w:trHeight w:val="509"/>
        </w:trPr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</w:t>
            </w:r>
          </w:p>
          <w:p w:rsidR="00FA5A5E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간편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결제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서비스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8A1DCB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애플</w:t>
            </w:r>
            <w:r w:rsidR="00FA5A5E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페이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포인트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정산주기</w: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(공통)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894B7C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-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 </w:t>
            </w: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신용카드 정산주기와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동일</w:t>
            </w:r>
          </w:p>
        </w:tc>
      </w:tr>
      <w:tr w:rsidR="00FA5A5E" w:rsidRPr="00AC74F4" w:rsidTr="0034540D">
        <w:trPr>
          <w:cantSplit/>
          <w:trHeight w:val="509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AYCO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AC74F4" w:rsidRDefault="00FA5A5E" w:rsidP="008A1DCB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쿠폰/포인트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894B7C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34540D">
        <w:trPr>
          <w:cantSplit/>
          <w:trHeight w:val="312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카카오페이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(머니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DB6CCC">
        <w:trPr>
          <w:cantSplit/>
          <w:trHeight w:val="312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SGPAY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Default="00FA5A5E" w:rsidP="003308BD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(머니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FA394E">
        <w:trPr>
          <w:cantSplit/>
          <w:trHeight w:val="307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SK 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A5A5E" w:rsidRPr="00AC74F4" w:rsidTr="00F35A6F">
        <w:trPr>
          <w:cantSplit/>
          <w:trHeight w:val="307"/>
        </w:trPr>
        <w:tc>
          <w:tcPr>
            <w:tcW w:w="16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706E35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L.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pay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Default="00FA5A5E" w:rsidP="003308BD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A5E" w:rsidRPr="009939E4" w:rsidRDefault="00FA5A5E" w:rsidP="008A1DCB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="008A1DCB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3.4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A5A5E" w:rsidRPr="00AC74F4" w:rsidRDefault="00FA5A5E" w:rsidP="003308BD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A5E" w:rsidRPr="00AC74F4" w:rsidRDefault="00FA5A5E" w:rsidP="003308BD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F137E7" w:rsidRPr="00AC74F4" w:rsidTr="00A36EF1">
        <w:trPr>
          <w:cantSplit/>
          <w:trHeight w:val="31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E7" w:rsidRPr="00AC74F4" w:rsidRDefault="00F137E7" w:rsidP="00FA5A5E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신청 구비서류 </w:t>
            </w:r>
          </w:p>
        </w:tc>
        <w:tc>
          <w:tcPr>
            <w:tcW w:w="8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E7" w:rsidRPr="009939E4" w:rsidRDefault="00F137E7" w:rsidP="00FA5A5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 간편결제 통합이용 신청서 1부</w:t>
            </w:r>
          </w:p>
        </w:tc>
      </w:tr>
      <w:tr w:rsidR="00F137E7" w:rsidRPr="00AC74F4" w:rsidTr="00332ED7">
        <w:trPr>
          <w:cantSplit/>
          <w:trHeight w:val="31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E7" w:rsidRPr="00AC74F4" w:rsidRDefault="00F137E7" w:rsidP="00F137E7">
            <w:pPr>
              <w:jc w:val="center"/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신청 서류 접수처</w:t>
            </w:r>
          </w:p>
        </w:tc>
        <w:tc>
          <w:tcPr>
            <w:tcW w:w="8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E7" w:rsidRPr="00AC74F4" w:rsidRDefault="00F137E7" w:rsidP="00FA5A5E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[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] 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pghelp@nicepay.co.kr</w:t>
            </w:r>
          </w:p>
        </w:tc>
      </w:tr>
    </w:tbl>
    <w:p w:rsidR="00570DC3" w:rsidRPr="008E1D7C" w:rsidRDefault="00570DC3" w:rsidP="001F6408">
      <w:pPr>
        <w:rPr>
          <w:rFonts w:ascii="맑은 고딕" w:eastAsia="맑은 고딕" w:hAnsi="맑은 고딕"/>
          <w:sz w:val="4"/>
          <w:szCs w:val="10"/>
        </w:rPr>
      </w:pPr>
    </w:p>
    <w:p w:rsidR="00F26CA5" w:rsidRPr="00332ED7" w:rsidRDefault="001A2C55" w:rsidP="00332ED7">
      <w:pPr>
        <w:ind w:leftChars="142" w:left="284"/>
        <w:jc w:val="center"/>
        <w:rPr>
          <w:rFonts w:ascii="맑은 고딕" w:eastAsia="맑은 고딕" w:hAnsi="맑은 고딕"/>
          <w:b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&lt;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가맹점(신용)정보활용 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[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필수적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]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 동의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&gt;</w:t>
      </w:r>
    </w:p>
    <w:p w:rsidR="00BD481C" w:rsidRDefault="00DE4833" w:rsidP="00DE4833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>
        <w:rPr>
          <w:rFonts w:ascii="맑은 고딕" w:eastAsia="맑은 고딕" w:hAnsi="맑은 고딕" w:hint="eastAsia"/>
          <w:color w:val="000000"/>
          <w:sz w:val="16"/>
          <w:szCs w:val="16"/>
        </w:rPr>
        <w:t>회사는 신청인(가맹점)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과 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 w:rsidRPr="00332ED7">
        <w:rPr>
          <w:rFonts w:ascii="맑은 고딕" w:eastAsia="맑은 고딕" w:hAnsi="맑은 고딕" w:hint="eastAsia"/>
          <w:color w:val="000000"/>
          <w:sz w:val="16"/>
          <w:szCs w:val="16"/>
        </w:rPr>
        <w:t>NICEPAY(전자지급결제대행서비스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) 이용 계약</w:t>
      </w:r>
      <w:r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(이하 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본 계약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이하 한다)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체결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과정에서 개인정보 활용 고지 및 동의 받은 한 범위 내에서 수집∙이용함을 확인하며, 사전 동의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없이 동 범위를 초과하여 수집∙이용하거나 개인정보를 제3자에게 제공하지 않습니다. 다만, 본 간편결제 서비스</w:t>
      </w:r>
      <w:r w:rsidR="00BD481C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제공을 위하여 아래와 같이 제3자에게 제공하고 있습니다.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17"/>
        <w:gridCol w:w="2552"/>
        <w:gridCol w:w="3344"/>
      </w:tblGrid>
      <w:tr w:rsidR="00BD481C" w:rsidRPr="00332ED7" w:rsidTr="001E2251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이용목적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개인정보 항목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BD481C" w:rsidRPr="00332ED7" w:rsidRDefault="00BD481C" w:rsidP="001E22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자의</w:t>
            </w:r>
            <w:r w:rsidR="001E2251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보유 및 이용기간</w:t>
            </w:r>
          </w:p>
        </w:tc>
      </w:tr>
      <w:tr w:rsidR="00BD481C" w:rsidRPr="00332ED7" w:rsidTr="001E2251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1E2251" w:rsidRDefault="001A2C55" w:rsidP="00BD481C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&lt;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 서비스 회사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&gt;</w:t>
            </w:r>
          </w:p>
          <w:p w:rsidR="001E2251" w:rsidRPr="00332ED7" w:rsidRDefault="001E2251" w:rsidP="001E2251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네이버페이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네이버파이낸셜 주식회사</w:t>
            </w:r>
          </w:p>
          <w:p w:rsidR="00872A8B" w:rsidRPr="00332ED7" w:rsidRDefault="00872A8B" w:rsidP="00872A8B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P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AYCO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엔에치엔페이코</w:t>
            </w:r>
            <w:r w:rsidR="00EA69A4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EA69A4">
              <w:rPr>
                <w:rFonts w:ascii="맑은 고딕" w:eastAsia="맑은 고딕" w:hAnsi="맑은 고딕" w:hint="eastAsia"/>
                <w:sz w:val="16"/>
                <w:szCs w:val="16"/>
              </w:rPr>
              <w:t>주식회사</w:t>
            </w:r>
          </w:p>
          <w:p w:rsidR="00BD481C" w:rsidRDefault="00B91B93" w:rsidP="008E1D7C">
            <w:pPr>
              <w:ind w:firstLineChars="41" w:firstLine="66"/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카카오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페이: 카카오</w:t>
            </w:r>
            <w:r w:rsidR="008400BC">
              <w:rPr>
                <w:rFonts w:ascii="맑은 고딕" w:eastAsia="맑은 고딕" w:hAnsi="맑은 고딕" w:hint="eastAsia"/>
                <w:sz w:val="16"/>
                <w:szCs w:val="16"/>
              </w:rPr>
              <w:t>페이</w:t>
            </w:r>
            <w:r w:rsidR="00EA69A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주식회사</w:t>
            </w:r>
          </w:p>
          <w:p w:rsidR="008E1D7C" w:rsidRDefault="008E1D7C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SSGPAY: </w:t>
            </w:r>
            <w:r w:rsidR="00FC0786">
              <w:rPr>
                <w:rFonts w:ascii="맑은 고딕" w:eastAsia="맑은 고딕" w:hAnsi="맑은 고딕" w:hint="eastAsia"/>
                <w:sz w:val="16"/>
                <w:szCs w:val="16"/>
              </w:rPr>
              <w:t>에스에스지닷컴 주식회사</w:t>
            </w:r>
          </w:p>
          <w:p w:rsidR="008E1D7C" w:rsidRDefault="008E1D7C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SK pay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11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번가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주식회사</w:t>
            </w:r>
          </w:p>
          <w:p w:rsidR="00060774" w:rsidRPr="00332ED7" w:rsidRDefault="00060774" w:rsidP="00EA69A4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-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L.pay: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롯데멤버스</w:t>
            </w:r>
            <w:r w:rsidR="000016B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주</w:t>
            </w:r>
            <w:r w:rsidR="000016B4">
              <w:rPr>
                <w:rFonts w:ascii="맑은 고딕" w:eastAsia="맑은 고딕" w:hAnsi="맑은 고딕"/>
                <w:sz w:val="16"/>
                <w:szCs w:val="16"/>
              </w:rPr>
              <w:t>식회사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간편결제서비스</w:t>
            </w:r>
          </w:p>
          <w:p w:rsidR="00B91B93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(신용카드</w:t>
            </w:r>
          </w:p>
          <w:p w:rsidR="00BD481C" w:rsidRPr="00332ED7" w:rsidRDefault="00B91B93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계좌이체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사업자정보(회사명, 대표자명, 대표자 생년월일, 홈페이지 주소, 사업자등록번호, 전화번호, 팩스번호, 이메일주소, 사업장주소, 담당자명, 담당자 휴대폰번호 등)</w:t>
            </w:r>
          </w:p>
        </w:tc>
        <w:tc>
          <w:tcPr>
            <w:tcW w:w="3344" w:type="dxa"/>
            <w:shd w:val="clear" w:color="auto" w:fill="auto"/>
            <w:vAlign w:val="center"/>
          </w:tcPr>
          <w:p w:rsidR="001E2251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정보제공일로부터 서비스 해지일 또는 이용계약 종료일까지 보유 및 이용</w:t>
            </w:r>
          </w:p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(단, 관계법령에 따라 보존할 필요성이 있는 경우는 규정에 따라 보존)</w:t>
            </w:r>
          </w:p>
        </w:tc>
      </w:tr>
    </w:tbl>
    <w:p w:rsidR="00BD481C" w:rsidRPr="00332ED7" w:rsidRDefault="00BD481C" w:rsidP="00BD481C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b/>
          <w:color w:val="4F81BD"/>
          <w:sz w:val="16"/>
          <w:szCs w:val="16"/>
          <w:u w:val="single"/>
        </w:rPr>
      </w:pPr>
      <w:r w:rsidRPr="00332ED7">
        <w:rPr>
          <w:rFonts w:ascii="맑은 고딕" w:eastAsia="맑은 고딕" w:hAnsi="맑은 고딕" w:hint="eastAsia"/>
          <w:b/>
          <w:color w:val="4F81BD"/>
          <w:sz w:val="16"/>
          <w:szCs w:val="16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:rsidR="001E2251" w:rsidRPr="001E2251" w:rsidRDefault="00BD481C" w:rsidP="001E2251">
      <w:pPr>
        <w:tabs>
          <w:tab w:val="left" w:pos="735"/>
          <w:tab w:val="center" w:pos="5386"/>
        </w:tabs>
        <w:spacing w:line="280" w:lineRule="exact"/>
        <w:ind w:leftChars="142" w:left="284" w:firstLineChars="100" w:firstLine="160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본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신청과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관련하여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으로부터 취득한 개인/가맹점(신용)정보는 개인정보보호법 및 신용정보의 이용 및 보호에 관한 법률에 따라 제3자에게 제공할 경우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의 사전 동의를 얻어야 합니다. 이에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>의 개인(신용)정보를 위와 같이 제3자에게 제공하는 것에 동의합니다.</w:t>
      </w:r>
    </w:p>
    <w:bookmarkStart w:id="0" w:name="_GoBack"/>
    <w:p w:rsidR="00BD481C" w:rsidRDefault="00BD481C" w:rsidP="00BD481C">
      <w:pPr>
        <w:tabs>
          <w:tab w:val="left" w:pos="735"/>
          <w:tab w:val="center" w:pos="5386"/>
        </w:tabs>
        <w:spacing w:line="280" w:lineRule="exact"/>
        <w:jc w:val="right"/>
        <w:rPr>
          <w:rFonts w:ascii="맑은 고딕" w:eastAsia="맑은 고딕" w:hAnsi="맑은 고딕"/>
          <w:b/>
          <w:sz w:val="18"/>
          <w:szCs w:val="18"/>
        </w:rPr>
      </w:pP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706E35">
        <w:rPr>
          <w:rFonts w:ascii="맑은 고딕" w:eastAsia="맑은 고딕" w:hAnsi="맑은 고딕"/>
          <w:bCs/>
          <w:sz w:val="16"/>
          <w:szCs w:val="16"/>
        </w:rPr>
      </w:r>
      <w:r w:rsidR="00706E35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bookmarkEnd w:id="0"/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 xml:space="preserve">동의함  </w:t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706E35">
        <w:rPr>
          <w:rFonts w:ascii="맑은 고딕" w:eastAsia="맑은 고딕" w:hAnsi="맑은 고딕"/>
          <w:bCs/>
          <w:sz w:val="16"/>
          <w:szCs w:val="16"/>
        </w:rPr>
      </w:r>
      <w:r w:rsidR="00706E35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>동의하지 않음</w:t>
      </w:r>
    </w:p>
    <w:p w:rsidR="001A2C55" w:rsidRPr="001E2251" w:rsidRDefault="001A2C55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4"/>
          <w:szCs w:val="16"/>
        </w:rPr>
      </w:pPr>
    </w:p>
    <w:p w:rsidR="00B0539A" w:rsidRDefault="00B0539A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NICEPAY 간편결제 서비스를 신청/이용 함에 있어, NICEPAY 간편결제 서비스 이용 과정에서 발생하는 모든 사항에 대하여 신청인과 회사가 기 체결한 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“</w:t>
      </w:r>
      <w:r w:rsid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본 계약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”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에서 정한 사항을 준용함을 확인 합니다.</w:t>
      </w:r>
    </w:p>
    <w:p w:rsidR="001A2C55" w:rsidRPr="00B0539A" w:rsidRDefault="00B0539A" w:rsidP="001A2C55">
      <w:pPr>
        <w:ind w:leftChars="142" w:left="284"/>
        <w:jc w:val="left"/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</w:pPr>
      <w:r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상기와 같이 </w:t>
      </w:r>
      <w:r w:rsidR="001A2C55"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간편결제 서비스 신청 내용을 명확히 인지하고 간편결제 서비스를 이용하고자 신청함을 확인 합니다. </w:t>
      </w:r>
    </w:p>
    <w:p w:rsidR="001A2C55" w:rsidRPr="001E2251" w:rsidRDefault="001A2C55" w:rsidP="005A6E7E">
      <w:pPr>
        <w:jc w:val="center"/>
        <w:rPr>
          <w:rFonts w:ascii="맑은 고딕" w:eastAsia="맑은 고딕" w:hAnsi="맑은 고딕"/>
          <w:color w:val="000000"/>
          <w:sz w:val="10"/>
          <w:szCs w:val="16"/>
        </w:rPr>
      </w:pPr>
    </w:p>
    <w:p w:rsidR="00332ED7" w:rsidRPr="001E2251" w:rsidRDefault="00332ED7" w:rsidP="005A6E7E">
      <w:pPr>
        <w:jc w:val="center"/>
        <w:rPr>
          <w:rFonts w:ascii="맑은 고딕" w:eastAsia="맑은 고딕" w:hAnsi="맑은 고딕"/>
          <w:color w:val="000000"/>
          <w:sz w:val="2"/>
          <w:szCs w:val="16"/>
        </w:rPr>
      </w:pPr>
    </w:p>
    <w:p w:rsidR="001A2C55" w:rsidRPr="00FA5A5E" w:rsidRDefault="00FA5A5E" w:rsidP="00FA5A5E">
      <w:pPr>
        <w:jc w:val="center"/>
        <w:rPr>
          <w:rFonts w:ascii="맑은 고딕" w:eastAsia="맑은 고딕" w:hAnsi="맑은 고딕"/>
          <w:b/>
          <w:sz w:val="18"/>
          <w:szCs w:val="18"/>
        </w:rPr>
      </w:pPr>
      <w:r w:rsidRPr="006D118B">
        <w:rPr>
          <w:rFonts w:ascii="맑은 고딕" w:eastAsia="맑은 고딕" w:hAnsi="맑은 고딕" w:hint="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32FB94" wp14:editId="41EA3F99">
                <wp:simplePos x="0" y="0"/>
                <wp:positionH relativeFrom="column">
                  <wp:posOffset>97888</wp:posOffset>
                </wp:positionH>
                <wp:positionV relativeFrom="paragraph">
                  <wp:posOffset>1118130</wp:posOffset>
                </wp:positionV>
                <wp:extent cx="2677160" cy="196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C55" w:rsidRPr="006D118B" w:rsidRDefault="001A2C55" w:rsidP="001A2C55">
                            <w:pPr>
                              <w:rPr>
                                <w:rFonts w:ascii="굴림" w:eastAsia="굴림" w:hAnsi="굴림"/>
                                <w:b/>
                                <w:color w:val="8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신청인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가맹점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)란에 상호, 주소, 대표자명 입력후 인감날인 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2FB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pt;margin-top:88.05pt;width:210.8pt;height:1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xx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" stroked="f">
                <v:textbox>
                  <w:txbxContent>
                    <w:p w:rsidR="001A2C55" w:rsidRPr="006D118B" w:rsidRDefault="001A2C55" w:rsidP="001A2C55">
                      <w:pPr>
                        <w:rPr>
                          <w:rFonts w:ascii="굴림" w:eastAsia="굴림" w:hAnsi="굴림"/>
                          <w:b/>
                          <w:color w:val="808080"/>
                          <w:sz w:val="14"/>
                          <w:szCs w:val="14"/>
                        </w:rPr>
                      </w:pP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신청인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가맹점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)란에 상호, 주소, 대표자명 입력후 인감날인 必</w:t>
                      </w:r>
                    </w:p>
                  </w:txbxContent>
                </v:textbox>
              </v:shape>
            </w:pict>
          </mc:Fallback>
        </mc:AlternateConten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년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  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proofErr w:type="gramStart"/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월</w:t>
      </w:r>
      <w:r w:rsidR="001E2251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proofErr w:type="gramEnd"/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467F82"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일</w:t>
      </w:r>
    </w:p>
    <w:tbl>
      <w:tblPr>
        <w:tblW w:w="10154" w:type="dxa"/>
        <w:tblInd w:w="108" w:type="dxa"/>
        <w:tblLook w:val="04A0" w:firstRow="1" w:lastRow="0" w:firstColumn="1" w:lastColumn="0" w:noHBand="0" w:noVBand="1"/>
      </w:tblPr>
      <w:tblGrid>
        <w:gridCol w:w="10154"/>
      </w:tblGrid>
      <w:tr w:rsidR="001A2C55" w:rsidRPr="00095CFC" w:rsidTr="001E2251">
        <w:trPr>
          <w:trHeight w:val="719"/>
        </w:trPr>
        <w:tc>
          <w:tcPr>
            <w:tcW w:w="10154" w:type="dxa"/>
            <w:shd w:val="clear" w:color="auto" w:fill="auto"/>
          </w:tcPr>
          <w:p w:rsidR="001A2C55" w:rsidRPr="00B0539A" w:rsidRDefault="001A2C55" w:rsidP="00573806">
            <w:pPr>
              <w:tabs>
                <w:tab w:val="left" w:pos="735"/>
                <w:tab w:val="center" w:pos="5386"/>
              </w:tabs>
              <w:spacing w:line="280" w:lineRule="exact"/>
              <w:jc w:val="lef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B0539A">
              <w:rPr>
                <w:rFonts w:ascii="맑은 고딕" w:eastAsia="맑은 고딕" w:hAnsi="맑은 고딕"/>
                <w:b/>
                <w:sz w:val="18"/>
                <w:szCs w:val="18"/>
              </w:rPr>
              <w:t>“</w:t>
            </w:r>
            <w:r w:rsidRP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신청인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</w:rPr>
              <w:t>”</w:t>
            </w:r>
            <w:r w:rsidRP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(가맹점)</w:t>
            </w:r>
          </w:p>
          <w:p w:rsidR="008E1D7C" w:rsidRDefault="00B0539A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상호: 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  <w:r w:rsidR="008E1D7C"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                       </w:t>
            </w:r>
          </w:p>
          <w:p w:rsidR="001A2C55" w:rsidRPr="00B0539A" w:rsidRDefault="00B0539A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주소: </w:t>
            </w:r>
            <w:r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1A2C55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</w:p>
          <w:p w:rsidR="001A2C55" w:rsidRPr="001E2251" w:rsidRDefault="00185A1D" w:rsidP="00B0539A">
            <w:pPr>
              <w:wordWrap/>
              <w:spacing w:line="276" w:lineRule="auto"/>
              <w:ind w:firstLineChars="232" w:firstLine="418"/>
              <w:rPr>
                <w:rFonts w:ascii="맑은 고딕" w:eastAsia="맑은 고딕" w:hAnsi="맑은 고딕"/>
                <w:b/>
                <w:bCs/>
                <w:sz w:val="8"/>
                <w:szCs w:val="14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대표자</w:t>
            </w:r>
            <w:r w:rsid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: 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t xml:space="preserve"> 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instrText xml:space="preserve"> FORMTEXT </w:instrTex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separate"/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noProof/>
                <w:sz w:val="18"/>
                <w:szCs w:val="18"/>
                <w:highlight w:val="lightGray"/>
              </w:rPr>
              <w:t> </w:t>
            </w:r>
            <w:r w:rsidR="00B0539A" w:rsidRPr="00B0539A">
              <w:rPr>
                <w:rFonts w:ascii="맑은 고딕" w:eastAsia="맑은 고딕" w:hAnsi="맑은 고딕"/>
                <w:b/>
                <w:sz w:val="18"/>
                <w:szCs w:val="18"/>
                <w:highlight w:val="lightGray"/>
              </w:rPr>
              <w:fldChar w:fldCharType="end"/>
            </w:r>
            <w:r w:rsidR="00B0539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 xml:space="preserve"> (인)</w:t>
            </w:r>
          </w:p>
        </w:tc>
      </w:tr>
    </w:tbl>
    <w:p w:rsidR="002D0570" w:rsidRPr="00AC74F4" w:rsidRDefault="002D0570" w:rsidP="00FA5A5E">
      <w:pPr>
        <w:rPr>
          <w:rFonts w:ascii="맑은 고딕" w:eastAsia="맑은 고딕" w:hAnsi="맑은 고딕"/>
          <w:b/>
          <w:sz w:val="18"/>
          <w:szCs w:val="18"/>
        </w:rPr>
      </w:pPr>
    </w:p>
    <w:sectPr w:rsidR="002D0570" w:rsidRPr="00AC74F4" w:rsidSect="00BE1749">
      <w:headerReference w:type="even" r:id="rId8"/>
      <w:headerReference w:type="default" r:id="rId9"/>
      <w:footerReference w:type="default" r:id="rId10"/>
      <w:pgSz w:w="11906" w:h="16838" w:code="9"/>
      <w:pgMar w:top="567" w:right="567" w:bottom="295" w:left="567" w:header="255" w:footer="56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E35" w:rsidRDefault="00706E35" w:rsidP="00DB1602">
      <w:r>
        <w:separator/>
      </w:r>
    </w:p>
  </w:endnote>
  <w:endnote w:type="continuationSeparator" w:id="0">
    <w:p w:rsidR="00706E35" w:rsidRDefault="00706E35" w:rsidP="00DB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Pr="002D0570" w:rsidRDefault="00B91B93" w:rsidP="002D0570">
    <w:pPr>
      <w:pStyle w:val="a5"/>
      <w:jc w:val="right"/>
    </w:pPr>
    <w:r>
      <w:rPr>
        <w:noProof/>
      </w:rPr>
      <w:drawing>
        <wp:inline distT="0" distB="0" distL="0" distR="0">
          <wp:extent cx="1828800" cy="438150"/>
          <wp:effectExtent l="0" t="0" r="0" b="0"/>
          <wp:docPr id="1" name="그림 1" descr="NICE페이먼츠05_01국문가로좌우조합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E페이먼츠05_01국문가로좌우조합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E35" w:rsidRDefault="00706E35" w:rsidP="00DB1602">
      <w:r>
        <w:separator/>
      </w:r>
    </w:p>
  </w:footnote>
  <w:footnote w:type="continuationSeparator" w:id="0">
    <w:p w:rsidR="00706E35" w:rsidRDefault="00706E35" w:rsidP="00DB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Default="004F3DF3"/>
  <w:p w:rsidR="004F3DF3" w:rsidRDefault="00BE1749" w:rsidP="004F3DF3">
    <w:pPr>
      <w:pStyle w:val="a4"/>
    </w:pPr>
    <w:r>
      <w:t>V</w:t>
    </w:r>
    <w:r>
      <w:rPr>
        <w:rFonts w:hint="eastAsia"/>
      </w:rPr>
      <w:t>er.2010.10.15-2verfdfdfddfd54545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12A" w:rsidRPr="00BE1749" w:rsidRDefault="00B91B93">
    <w:pPr>
      <w:pStyle w:val="a4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13970</wp:posOffset>
          </wp:positionH>
          <wp:positionV relativeFrom="paragraph">
            <wp:posOffset>201295</wp:posOffset>
          </wp:positionV>
          <wp:extent cx="514985" cy="503555"/>
          <wp:effectExtent l="0" t="0" r="0" b="0"/>
          <wp:wrapNone/>
          <wp:docPr id="2" name="그림 1" descr="01프라이머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01프라이머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98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749" w:rsidRPr="00BE1749">
      <w:rPr>
        <w:color w:val="000000"/>
      </w:rPr>
      <w:t>V</w:t>
    </w:r>
    <w:r w:rsidR="00BE1749" w:rsidRPr="00BE1749">
      <w:rPr>
        <w:rFonts w:hint="eastAsia"/>
        <w:color w:val="000000"/>
      </w:rPr>
      <w:t>er.</w:t>
    </w:r>
    <w:r w:rsidR="00F84C7F">
      <w:rPr>
        <w:rFonts w:hint="eastAsia"/>
        <w:color w:val="000000"/>
      </w:rPr>
      <w:t>20</w:t>
    </w:r>
    <w:r w:rsidR="00060774">
      <w:rPr>
        <w:color w:val="000000"/>
      </w:rPr>
      <w:t>200</w:t>
    </w:r>
    <w:r w:rsidR="001E2251">
      <w:rPr>
        <w:color w:val="000000"/>
      </w:rPr>
      <w:t>7</w:t>
    </w:r>
    <w:r w:rsidR="00661D90">
      <w:rPr>
        <w:color w:val="000000"/>
      </w:rPr>
      <w:t>29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6FB9"/>
    <w:multiLevelType w:val="hybridMultilevel"/>
    <w:tmpl w:val="C3B20590"/>
    <w:lvl w:ilvl="0" w:tplc="0C1A9B70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E55BFF"/>
    <w:multiLevelType w:val="hybridMultilevel"/>
    <w:tmpl w:val="A8FAFEC4"/>
    <w:lvl w:ilvl="0" w:tplc="A10CB28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E51CBF"/>
    <w:multiLevelType w:val="hybridMultilevel"/>
    <w:tmpl w:val="D312DB62"/>
    <w:lvl w:ilvl="0" w:tplc="F4E8170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A890B1B"/>
    <w:multiLevelType w:val="hybridMultilevel"/>
    <w:tmpl w:val="D106486A"/>
    <w:lvl w:ilvl="0" w:tplc="5EA0BBE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4861713"/>
    <w:multiLevelType w:val="hybridMultilevel"/>
    <w:tmpl w:val="BDFE3F7A"/>
    <w:lvl w:ilvl="0" w:tplc="1F06935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F1C2800"/>
    <w:multiLevelType w:val="hybridMultilevel"/>
    <w:tmpl w:val="45C626F4"/>
    <w:lvl w:ilvl="0" w:tplc="FC08496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98B018C"/>
    <w:multiLevelType w:val="hybridMultilevel"/>
    <w:tmpl w:val="F18E5AE2"/>
    <w:lvl w:ilvl="0" w:tplc="1F3C921E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DBC458E"/>
    <w:multiLevelType w:val="hybridMultilevel"/>
    <w:tmpl w:val="E5C41CAE"/>
    <w:lvl w:ilvl="0" w:tplc="BB227AD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FF5177F"/>
    <w:multiLevelType w:val="hybridMultilevel"/>
    <w:tmpl w:val="CF8CD670"/>
    <w:lvl w:ilvl="0" w:tplc="001458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F920C14"/>
    <w:multiLevelType w:val="hybridMultilevel"/>
    <w:tmpl w:val="087265B4"/>
    <w:lvl w:ilvl="0" w:tplc="207A4D9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E2B1310"/>
    <w:multiLevelType w:val="hybridMultilevel"/>
    <w:tmpl w:val="70D054F4"/>
    <w:lvl w:ilvl="0" w:tplc="53E4B0E2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lYR1MH9D66EvXuiYM18iKa+c5DGY68ZnfOu1/yESJNAcmCeVWXSXiDJ4LK8SCsy2k+y8Wbpt8NRx9jWkIUDL0Q==" w:salt="xyb+Ix5q4NqccU1KnE/rIQ==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30"/>
    <w:rsid w:val="000016B4"/>
    <w:rsid w:val="00010520"/>
    <w:rsid w:val="00021003"/>
    <w:rsid w:val="0002205C"/>
    <w:rsid w:val="000268CF"/>
    <w:rsid w:val="00055988"/>
    <w:rsid w:val="00060774"/>
    <w:rsid w:val="0007017F"/>
    <w:rsid w:val="00081446"/>
    <w:rsid w:val="00084A0D"/>
    <w:rsid w:val="00086BC2"/>
    <w:rsid w:val="000A6D80"/>
    <w:rsid w:val="000B4080"/>
    <w:rsid w:val="000C3B24"/>
    <w:rsid w:val="000D1C2F"/>
    <w:rsid w:val="000E55C3"/>
    <w:rsid w:val="000F3551"/>
    <w:rsid w:val="001108F4"/>
    <w:rsid w:val="0011273E"/>
    <w:rsid w:val="00124A9B"/>
    <w:rsid w:val="0015541F"/>
    <w:rsid w:val="00166B55"/>
    <w:rsid w:val="00167406"/>
    <w:rsid w:val="00171D04"/>
    <w:rsid w:val="00185A1D"/>
    <w:rsid w:val="00186081"/>
    <w:rsid w:val="00194118"/>
    <w:rsid w:val="001A2C55"/>
    <w:rsid w:val="001A62CB"/>
    <w:rsid w:val="001B72AE"/>
    <w:rsid w:val="001C2E55"/>
    <w:rsid w:val="001C5DF8"/>
    <w:rsid w:val="001D1B94"/>
    <w:rsid w:val="001D1DD4"/>
    <w:rsid w:val="001E2251"/>
    <w:rsid w:val="001E6EC1"/>
    <w:rsid w:val="001F6408"/>
    <w:rsid w:val="00211C88"/>
    <w:rsid w:val="002129C1"/>
    <w:rsid w:val="002240D6"/>
    <w:rsid w:val="002341F4"/>
    <w:rsid w:val="00236B48"/>
    <w:rsid w:val="0024169F"/>
    <w:rsid w:val="00246132"/>
    <w:rsid w:val="002534C5"/>
    <w:rsid w:val="00263C6E"/>
    <w:rsid w:val="00265EEB"/>
    <w:rsid w:val="00270F5A"/>
    <w:rsid w:val="0027112A"/>
    <w:rsid w:val="00272E5C"/>
    <w:rsid w:val="0027445D"/>
    <w:rsid w:val="00293FFC"/>
    <w:rsid w:val="002A01E5"/>
    <w:rsid w:val="002B1D30"/>
    <w:rsid w:val="002C49C8"/>
    <w:rsid w:val="002D0570"/>
    <w:rsid w:val="002F03E0"/>
    <w:rsid w:val="002F7255"/>
    <w:rsid w:val="00320FD6"/>
    <w:rsid w:val="003241CE"/>
    <w:rsid w:val="003308BD"/>
    <w:rsid w:val="003327F4"/>
    <w:rsid w:val="00332ED7"/>
    <w:rsid w:val="00344426"/>
    <w:rsid w:val="003444E6"/>
    <w:rsid w:val="00345455"/>
    <w:rsid w:val="00345ED5"/>
    <w:rsid w:val="00346AC0"/>
    <w:rsid w:val="00361E30"/>
    <w:rsid w:val="00363527"/>
    <w:rsid w:val="003779A9"/>
    <w:rsid w:val="003821F0"/>
    <w:rsid w:val="00384E80"/>
    <w:rsid w:val="003A0BCE"/>
    <w:rsid w:val="003B1CD9"/>
    <w:rsid w:val="003C3244"/>
    <w:rsid w:val="003C3F96"/>
    <w:rsid w:val="003C5C2C"/>
    <w:rsid w:val="003D3789"/>
    <w:rsid w:val="003F7A6F"/>
    <w:rsid w:val="004169C2"/>
    <w:rsid w:val="00417DC5"/>
    <w:rsid w:val="0042437B"/>
    <w:rsid w:val="00445A30"/>
    <w:rsid w:val="00467F82"/>
    <w:rsid w:val="004960A3"/>
    <w:rsid w:val="004A5ED6"/>
    <w:rsid w:val="004B2296"/>
    <w:rsid w:val="004B76C0"/>
    <w:rsid w:val="004D0053"/>
    <w:rsid w:val="004D2D1A"/>
    <w:rsid w:val="004D7C0F"/>
    <w:rsid w:val="004F3DF3"/>
    <w:rsid w:val="00506221"/>
    <w:rsid w:val="00511BE8"/>
    <w:rsid w:val="00535309"/>
    <w:rsid w:val="005353A2"/>
    <w:rsid w:val="00544F0C"/>
    <w:rsid w:val="005503DE"/>
    <w:rsid w:val="00550BAF"/>
    <w:rsid w:val="00566F9E"/>
    <w:rsid w:val="00570720"/>
    <w:rsid w:val="00570DC3"/>
    <w:rsid w:val="00573806"/>
    <w:rsid w:val="005843EE"/>
    <w:rsid w:val="00592525"/>
    <w:rsid w:val="00595FBE"/>
    <w:rsid w:val="0059733D"/>
    <w:rsid w:val="005A6E7E"/>
    <w:rsid w:val="005B6C08"/>
    <w:rsid w:val="005C7FF8"/>
    <w:rsid w:val="005D5C23"/>
    <w:rsid w:val="005E2299"/>
    <w:rsid w:val="005E7CDE"/>
    <w:rsid w:val="00611550"/>
    <w:rsid w:val="00632CEE"/>
    <w:rsid w:val="00642FBA"/>
    <w:rsid w:val="00645E39"/>
    <w:rsid w:val="00661D90"/>
    <w:rsid w:val="00664B0A"/>
    <w:rsid w:val="00664DFF"/>
    <w:rsid w:val="006708B2"/>
    <w:rsid w:val="0069178D"/>
    <w:rsid w:val="006A173E"/>
    <w:rsid w:val="006A38FF"/>
    <w:rsid w:val="006C1A11"/>
    <w:rsid w:val="006D05E3"/>
    <w:rsid w:val="006D12BB"/>
    <w:rsid w:val="006D44F5"/>
    <w:rsid w:val="006D5AA9"/>
    <w:rsid w:val="006E611A"/>
    <w:rsid w:val="006E6A5D"/>
    <w:rsid w:val="006E7803"/>
    <w:rsid w:val="006F5953"/>
    <w:rsid w:val="00706E35"/>
    <w:rsid w:val="007103D5"/>
    <w:rsid w:val="00725441"/>
    <w:rsid w:val="00730C80"/>
    <w:rsid w:val="0074651D"/>
    <w:rsid w:val="0074705B"/>
    <w:rsid w:val="00747640"/>
    <w:rsid w:val="00750817"/>
    <w:rsid w:val="00751A4F"/>
    <w:rsid w:val="00770089"/>
    <w:rsid w:val="00773FA5"/>
    <w:rsid w:val="007B0068"/>
    <w:rsid w:val="007B0A17"/>
    <w:rsid w:val="007B24B0"/>
    <w:rsid w:val="007C05C1"/>
    <w:rsid w:val="007C4D7E"/>
    <w:rsid w:val="007C58B4"/>
    <w:rsid w:val="007C6CDC"/>
    <w:rsid w:val="007E5C5A"/>
    <w:rsid w:val="007F2A27"/>
    <w:rsid w:val="007F3AC1"/>
    <w:rsid w:val="007F649B"/>
    <w:rsid w:val="00800A88"/>
    <w:rsid w:val="00827C1C"/>
    <w:rsid w:val="00833440"/>
    <w:rsid w:val="00834969"/>
    <w:rsid w:val="008400BC"/>
    <w:rsid w:val="00852695"/>
    <w:rsid w:val="00860331"/>
    <w:rsid w:val="00860AED"/>
    <w:rsid w:val="00860B77"/>
    <w:rsid w:val="00864B0A"/>
    <w:rsid w:val="00865029"/>
    <w:rsid w:val="00867FC6"/>
    <w:rsid w:val="00872A8B"/>
    <w:rsid w:val="00890124"/>
    <w:rsid w:val="00891680"/>
    <w:rsid w:val="00894B7C"/>
    <w:rsid w:val="008975C3"/>
    <w:rsid w:val="008A194E"/>
    <w:rsid w:val="008A1DCB"/>
    <w:rsid w:val="008A22E8"/>
    <w:rsid w:val="008A7F19"/>
    <w:rsid w:val="008D71FF"/>
    <w:rsid w:val="008E1D7C"/>
    <w:rsid w:val="008F4D5A"/>
    <w:rsid w:val="008F4FC1"/>
    <w:rsid w:val="00900641"/>
    <w:rsid w:val="00901007"/>
    <w:rsid w:val="00905BFC"/>
    <w:rsid w:val="009276D2"/>
    <w:rsid w:val="009329B5"/>
    <w:rsid w:val="00953835"/>
    <w:rsid w:val="0096260A"/>
    <w:rsid w:val="00977F35"/>
    <w:rsid w:val="00986091"/>
    <w:rsid w:val="009939E4"/>
    <w:rsid w:val="009A0179"/>
    <w:rsid w:val="009A0D8D"/>
    <w:rsid w:val="009B4E34"/>
    <w:rsid w:val="009C0CCE"/>
    <w:rsid w:val="009C105B"/>
    <w:rsid w:val="009C3D1A"/>
    <w:rsid w:val="009C7783"/>
    <w:rsid w:val="009D2883"/>
    <w:rsid w:val="009E7FEC"/>
    <w:rsid w:val="009F5264"/>
    <w:rsid w:val="00A106C0"/>
    <w:rsid w:val="00A14614"/>
    <w:rsid w:val="00A201B5"/>
    <w:rsid w:val="00A2412D"/>
    <w:rsid w:val="00A36EF1"/>
    <w:rsid w:val="00A41ED2"/>
    <w:rsid w:val="00A5343A"/>
    <w:rsid w:val="00A57A28"/>
    <w:rsid w:val="00A60A44"/>
    <w:rsid w:val="00A66C58"/>
    <w:rsid w:val="00A71A79"/>
    <w:rsid w:val="00A8191B"/>
    <w:rsid w:val="00A95063"/>
    <w:rsid w:val="00A95369"/>
    <w:rsid w:val="00AC0B9B"/>
    <w:rsid w:val="00AC6A84"/>
    <w:rsid w:val="00AC74F4"/>
    <w:rsid w:val="00AD4E62"/>
    <w:rsid w:val="00AF3B2E"/>
    <w:rsid w:val="00AF6BEF"/>
    <w:rsid w:val="00B04ACF"/>
    <w:rsid w:val="00B0539A"/>
    <w:rsid w:val="00B2721A"/>
    <w:rsid w:val="00B3230E"/>
    <w:rsid w:val="00B5115C"/>
    <w:rsid w:val="00B54A46"/>
    <w:rsid w:val="00B60276"/>
    <w:rsid w:val="00B66F89"/>
    <w:rsid w:val="00B775CB"/>
    <w:rsid w:val="00B83515"/>
    <w:rsid w:val="00B90C6B"/>
    <w:rsid w:val="00B91B93"/>
    <w:rsid w:val="00B92546"/>
    <w:rsid w:val="00BB0457"/>
    <w:rsid w:val="00BB22B9"/>
    <w:rsid w:val="00BC328B"/>
    <w:rsid w:val="00BD481C"/>
    <w:rsid w:val="00BD5ECD"/>
    <w:rsid w:val="00BE1749"/>
    <w:rsid w:val="00BF0CF5"/>
    <w:rsid w:val="00C13A0F"/>
    <w:rsid w:val="00C207FC"/>
    <w:rsid w:val="00C421EB"/>
    <w:rsid w:val="00C42244"/>
    <w:rsid w:val="00C6102E"/>
    <w:rsid w:val="00C65279"/>
    <w:rsid w:val="00C8121E"/>
    <w:rsid w:val="00C95FDC"/>
    <w:rsid w:val="00CC022D"/>
    <w:rsid w:val="00CC105B"/>
    <w:rsid w:val="00CC62BF"/>
    <w:rsid w:val="00CC68C7"/>
    <w:rsid w:val="00CD485F"/>
    <w:rsid w:val="00CE3541"/>
    <w:rsid w:val="00CF64DD"/>
    <w:rsid w:val="00D13C46"/>
    <w:rsid w:val="00D41707"/>
    <w:rsid w:val="00D52E06"/>
    <w:rsid w:val="00D54E3A"/>
    <w:rsid w:val="00D64678"/>
    <w:rsid w:val="00D70F51"/>
    <w:rsid w:val="00D71BB1"/>
    <w:rsid w:val="00D81FD3"/>
    <w:rsid w:val="00D97ADD"/>
    <w:rsid w:val="00DB0915"/>
    <w:rsid w:val="00DB1602"/>
    <w:rsid w:val="00DC07E5"/>
    <w:rsid w:val="00DE41B4"/>
    <w:rsid w:val="00DE4833"/>
    <w:rsid w:val="00DE5843"/>
    <w:rsid w:val="00E00D23"/>
    <w:rsid w:val="00E15260"/>
    <w:rsid w:val="00E53137"/>
    <w:rsid w:val="00E55146"/>
    <w:rsid w:val="00E57C78"/>
    <w:rsid w:val="00E8534C"/>
    <w:rsid w:val="00E86950"/>
    <w:rsid w:val="00EA69A4"/>
    <w:rsid w:val="00EB36F0"/>
    <w:rsid w:val="00EC60A0"/>
    <w:rsid w:val="00ED29AA"/>
    <w:rsid w:val="00ED3A43"/>
    <w:rsid w:val="00ED5A47"/>
    <w:rsid w:val="00EF6C3A"/>
    <w:rsid w:val="00F108D2"/>
    <w:rsid w:val="00F137E7"/>
    <w:rsid w:val="00F140AF"/>
    <w:rsid w:val="00F26CA5"/>
    <w:rsid w:val="00F26F1C"/>
    <w:rsid w:val="00F56705"/>
    <w:rsid w:val="00F5791D"/>
    <w:rsid w:val="00F6107A"/>
    <w:rsid w:val="00F77481"/>
    <w:rsid w:val="00F84C7F"/>
    <w:rsid w:val="00FA5A5E"/>
    <w:rsid w:val="00FA7196"/>
    <w:rsid w:val="00FB2170"/>
    <w:rsid w:val="00FB239A"/>
    <w:rsid w:val="00FC0786"/>
    <w:rsid w:val="00FC5EE7"/>
    <w:rsid w:val="00FD7A43"/>
    <w:rsid w:val="00FE5FBB"/>
    <w:rsid w:val="00FF4D92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E25565"/>
  <w15:chartTrackingRefBased/>
  <w15:docId w15:val="{8A41E1B1-DAD1-4381-9EF9-61DEE888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30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E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DB1602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DB1602"/>
    <w:rPr>
      <w:rFonts w:ascii="바탕" w:eastAsia="바탕" w:hAnsi="Times New Roman" w:cs="Times New Roman"/>
      <w:szCs w:val="24"/>
    </w:rPr>
  </w:style>
  <w:style w:type="table" w:styleId="a6">
    <w:name w:val="Table Grid"/>
    <w:basedOn w:val="a1"/>
    <w:rsid w:val="00F5791D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52147-C54C-4C77-BA3B-146C91B0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정애란</dc:creator>
  <cp:keywords/>
  <cp:lastModifiedBy>1</cp:lastModifiedBy>
  <cp:revision>2</cp:revision>
  <cp:lastPrinted>2018-12-17T06:31:00Z</cp:lastPrinted>
  <dcterms:created xsi:type="dcterms:W3CDTF">2023-12-14T05:19:00Z</dcterms:created>
  <dcterms:modified xsi:type="dcterms:W3CDTF">2023-12-14T05:19:00Z</dcterms:modified>
</cp:coreProperties>
</file>